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1E0C" w14:textId="1E17A814" w:rsidR="002F5EE3" w:rsidRPr="00F774CA" w:rsidRDefault="002F5EE3" w:rsidP="00F774C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774CA">
        <w:rPr>
          <w:rFonts w:ascii="ＭＳ ゴシック" w:eastAsia="ＭＳ ゴシック" w:hAnsi="ＭＳ ゴシック" w:hint="eastAsia"/>
          <w:sz w:val="36"/>
          <w:szCs w:val="36"/>
        </w:rPr>
        <w:t>作品</w:t>
      </w:r>
      <w:r w:rsidR="0045369B">
        <w:rPr>
          <w:rFonts w:ascii="ＭＳ ゴシック" w:eastAsia="ＭＳ ゴシック" w:hAnsi="ＭＳ ゴシック" w:hint="eastAsia"/>
          <w:sz w:val="36"/>
          <w:szCs w:val="36"/>
        </w:rPr>
        <w:t>審査用</w:t>
      </w:r>
      <w:r w:rsidRPr="00F774CA">
        <w:rPr>
          <w:rFonts w:ascii="ＭＳ ゴシック" w:eastAsia="ＭＳ ゴシック" w:hAnsi="ＭＳ ゴシック" w:hint="eastAsia"/>
          <w:sz w:val="36"/>
          <w:szCs w:val="36"/>
        </w:rPr>
        <w:t>資料</w:t>
      </w:r>
      <w:r w:rsidR="003F3246">
        <w:rPr>
          <w:rFonts w:ascii="ＭＳ ゴシック" w:eastAsia="ＭＳ ゴシック" w:hAnsi="ＭＳ ゴシック" w:hint="eastAsia"/>
          <w:sz w:val="36"/>
          <w:szCs w:val="36"/>
        </w:rPr>
        <w:t>（Ⅱ部門）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2"/>
        <w:gridCol w:w="1961"/>
        <w:gridCol w:w="1403"/>
        <w:gridCol w:w="2030"/>
        <w:gridCol w:w="1134"/>
        <w:gridCol w:w="1978"/>
      </w:tblGrid>
      <w:tr w:rsidR="006846F5" w14:paraId="44AA5602" w14:textId="77777777" w:rsidTr="00ED3AAA">
        <w:trPr>
          <w:trHeight w:val="605"/>
        </w:trPr>
        <w:tc>
          <w:tcPr>
            <w:tcW w:w="1122" w:type="dxa"/>
            <w:vAlign w:val="center"/>
          </w:tcPr>
          <w:p w14:paraId="390184D8" w14:textId="4A077743" w:rsidR="006846F5" w:rsidRDefault="006846F5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5394" w:type="dxa"/>
            <w:gridSpan w:val="3"/>
            <w:vAlign w:val="center"/>
          </w:tcPr>
          <w:p w14:paraId="4AAFA8C9" w14:textId="77777777" w:rsidR="006846F5" w:rsidRPr="00F774CA" w:rsidRDefault="006846F5" w:rsidP="0045369B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中学校</w:t>
            </w:r>
          </w:p>
        </w:tc>
        <w:tc>
          <w:tcPr>
            <w:tcW w:w="1134" w:type="dxa"/>
            <w:vAlign w:val="center"/>
          </w:tcPr>
          <w:p w14:paraId="4FEAF58B" w14:textId="2AF794DE" w:rsidR="006846F5" w:rsidRPr="00ED3AAA" w:rsidRDefault="006846F5" w:rsidP="006846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D3AAA">
              <w:rPr>
                <w:rFonts w:ascii="ＭＳ ゴシック" w:eastAsia="ＭＳ ゴシック" w:hAnsi="ＭＳ ゴシック" w:hint="eastAsia"/>
                <w:szCs w:val="21"/>
              </w:rPr>
              <w:t>製作時間</w:t>
            </w:r>
          </w:p>
        </w:tc>
        <w:tc>
          <w:tcPr>
            <w:tcW w:w="1978" w:type="dxa"/>
            <w:vAlign w:val="center"/>
          </w:tcPr>
          <w:p w14:paraId="0B9A9748" w14:textId="1E5642C8" w:rsidR="006846F5" w:rsidRPr="00F774CA" w:rsidRDefault="006846F5" w:rsidP="0045369B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時間</w:t>
            </w:r>
          </w:p>
        </w:tc>
      </w:tr>
      <w:tr w:rsidR="00205AAF" w14:paraId="01453D82" w14:textId="77777777" w:rsidTr="00FE65B5">
        <w:trPr>
          <w:trHeight w:val="605"/>
        </w:trPr>
        <w:tc>
          <w:tcPr>
            <w:tcW w:w="1122" w:type="dxa"/>
            <w:vAlign w:val="center"/>
          </w:tcPr>
          <w:p w14:paraId="60C62723" w14:textId="766BD365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年</w:t>
            </w:r>
          </w:p>
        </w:tc>
        <w:tc>
          <w:tcPr>
            <w:tcW w:w="1961" w:type="dxa"/>
            <w:vAlign w:val="center"/>
          </w:tcPr>
          <w:p w14:paraId="6C4A03F3" w14:textId="47EF6186" w:rsidR="002F5EE3" w:rsidRPr="00F774CA" w:rsidRDefault="002F5EE3" w:rsidP="00F774C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6E8680BA" w14:textId="267E4FB7" w:rsidR="002F5EE3" w:rsidRDefault="0045369B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369B" w:rsidRPr="0045369B">
                    <w:rPr>
                      <w:rFonts w:ascii="ＭＳ ゴシック" w:eastAsia="ＭＳ ゴシック" w:hAnsi="ＭＳ ゴシック"/>
                      <w:sz w:val="10"/>
                    </w:rPr>
                    <w:t>ふり</w:t>
                  </w:r>
                </w:rt>
                <w:rubyBase>
                  <w:r w:rsidR="0045369B">
                    <w:rPr>
                      <w:rFonts w:ascii="ＭＳ ゴシック" w:eastAsia="ＭＳ ゴシック" w:hAnsi="ＭＳ ゴシック"/>
                    </w:rPr>
                    <w:t>氏</w:t>
                  </w:r>
                </w:rubyBase>
              </w:ruby>
            </w:r>
            <w:r w:rsidR="002F5EE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369B" w:rsidRPr="0045369B">
                    <w:rPr>
                      <w:rFonts w:ascii="ＭＳ ゴシック" w:eastAsia="ＭＳ ゴシック" w:hAnsi="ＭＳ ゴシック"/>
                      <w:sz w:val="10"/>
                    </w:rPr>
                    <w:t>がな</w:t>
                  </w:r>
                </w:rt>
                <w:rubyBase>
                  <w:r w:rsidR="0045369B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</w:p>
        </w:tc>
        <w:tc>
          <w:tcPr>
            <w:tcW w:w="5142" w:type="dxa"/>
            <w:gridSpan w:val="3"/>
            <w:vAlign w:val="center"/>
          </w:tcPr>
          <w:p w14:paraId="2CD84E6C" w14:textId="457D2DFE" w:rsidR="002F5EE3" w:rsidRPr="00F774CA" w:rsidRDefault="002F5EE3" w:rsidP="00F774C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05AAF" w14:paraId="3D7873C6" w14:textId="77777777" w:rsidTr="00FE65B5">
        <w:trPr>
          <w:trHeight w:val="488"/>
        </w:trPr>
        <w:tc>
          <w:tcPr>
            <w:tcW w:w="1122" w:type="dxa"/>
            <w:vMerge w:val="restart"/>
            <w:vAlign w:val="center"/>
          </w:tcPr>
          <w:p w14:paraId="2D5B1E5F" w14:textId="42B3E8B0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作品名</w:t>
            </w:r>
          </w:p>
        </w:tc>
        <w:tc>
          <w:tcPr>
            <w:tcW w:w="3364" w:type="dxa"/>
            <w:gridSpan w:val="2"/>
            <w:vMerge w:val="restart"/>
            <w:vAlign w:val="center"/>
          </w:tcPr>
          <w:p w14:paraId="1D304C82" w14:textId="6E5A51B9" w:rsidR="002F5EE3" w:rsidRPr="00F774CA" w:rsidRDefault="002F5EE3" w:rsidP="00F774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42" w:type="dxa"/>
            <w:gridSpan w:val="3"/>
            <w:vAlign w:val="center"/>
          </w:tcPr>
          <w:p w14:paraId="1BA9002D" w14:textId="58A64C3F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作品写真</w:t>
            </w:r>
            <w:r w:rsidR="0045369B">
              <w:rPr>
                <w:rFonts w:ascii="ＭＳ ゴシック" w:eastAsia="ＭＳ ゴシック" w:hAnsi="ＭＳ ゴシック" w:hint="eastAsia"/>
              </w:rPr>
              <w:t>（３枚程度）</w:t>
            </w:r>
          </w:p>
        </w:tc>
      </w:tr>
      <w:tr w:rsidR="00205AAF" w14:paraId="61991F90" w14:textId="77777777" w:rsidTr="00FE65B5">
        <w:trPr>
          <w:trHeight w:val="487"/>
        </w:trPr>
        <w:tc>
          <w:tcPr>
            <w:tcW w:w="1122" w:type="dxa"/>
            <w:vMerge/>
            <w:vAlign w:val="center"/>
          </w:tcPr>
          <w:p w14:paraId="7270ACB7" w14:textId="77777777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4" w:type="dxa"/>
            <w:gridSpan w:val="2"/>
            <w:vMerge/>
          </w:tcPr>
          <w:p w14:paraId="679EE84E" w14:textId="77777777" w:rsidR="002F5EE3" w:rsidRPr="00F774CA" w:rsidRDefault="002F5E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42" w:type="dxa"/>
            <w:gridSpan w:val="3"/>
            <w:vMerge w:val="restart"/>
            <w:vAlign w:val="center"/>
          </w:tcPr>
          <w:p w14:paraId="5642F40B" w14:textId="4D79E9AA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05AAF" w14:paraId="09EB9F99" w14:textId="77777777" w:rsidTr="0045369B">
        <w:trPr>
          <w:trHeight w:val="1196"/>
        </w:trPr>
        <w:tc>
          <w:tcPr>
            <w:tcW w:w="1122" w:type="dxa"/>
            <w:vAlign w:val="center"/>
          </w:tcPr>
          <w:p w14:paraId="58556783" w14:textId="1C611BAA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使用材料</w:t>
            </w:r>
          </w:p>
        </w:tc>
        <w:tc>
          <w:tcPr>
            <w:tcW w:w="3364" w:type="dxa"/>
            <w:gridSpan w:val="2"/>
            <w:vAlign w:val="center"/>
          </w:tcPr>
          <w:p w14:paraId="49218D97" w14:textId="0C236B4E" w:rsidR="002F5EE3" w:rsidRPr="00F774CA" w:rsidRDefault="002F5EE3" w:rsidP="00F774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42" w:type="dxa"/>
            <w:gridSpan w:val="3"/>
            <w:vMerge/>
          </w:tcPr>
          <w:p w14:paraId="5F70EAC6" w14:textId="021DB7D1" w:rsidR="002F5EE3" w:rsidRDefault="002F5E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AAF" w14:paraId="1550AD1E" w14:textId="77777777" w:rsidTr="00FE65B5">
        <w:trPr>
          <w:trHeight w:val="4942"/>
        </w:trPr>
        <w:tc>
          <w:tcPr>
            <w:tcW w:w="1122" w:type="dxa"/>
            <w:vAlign w:val="center"/>
          </w:tcPr>
          <w:p w14:paraId="2584FCA0" w14:textId="6083AF7F" w:rsidR="002F5EE3" w:rsidRDefault="002F5EE3" w:rsidP="002F5E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作品の工夫したところ</w:t>
            </w:r>
          </w:p>
        </w:tc>
        <w:tc>
          <w:tcPr>
            <w:tcW w:w="3364" w:type="dxa"/>
            <w:gridSpan w:val="2"/>
          </w:tcPr>
          <w:p w14:paraId="79DC5BB1" w14:textId="72B7C415" w:rsidR="002F5EE3" w:rsidRPr="00F774CA" w:rsidRDefault="002F5EE3" w:rsidP="001D70A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42" w:type="dxa"/>
            <w:gridSpan w:val="3"/>
            <w:vMerge/>
          </w:tcPr>
          <w:p w14:paraId="15B67FC7" w14:textId="77777777" w:rsidR="002F5EE3" w:rsidRPr="002F5EE3" w:rsidRDefault="002F5E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AAF" w14:paraId="7F0AE788" w14:textId="77777777" w:rsidTr="0045369B">
        <w:trPr>
          <w:trHeight w:val="4827"/>
        </w:trPr>
        <w:tc>
          <w:tcPr>
            <w:tcW w:w="1122" w:type="dxa"/>
            <w:vAlign w:val="center"/>
          </w:tcPr>
          <w:p w14:paraId="01538E04" w14:textId="75E913FF" w:rsidR="002F5EE3" w:rsidRDefault="002F5EE3" w:rsidP="002F5E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作品の製作</w:t>
            </w:r>
            <w:r w:rsidR="00585607">
              <w:rPr>
                <w:rFonts w:ascii="ＭＳ ゴシック" w:eastAsia="ＭＳ ゴシック" w:hAnsi="ＭＳ ゴシック" w:hint="eastAsia"/>
              </w:rPr>
              <w:t>（制作）</w:t>
            </w:r>
            <w:r>
              <w:rPr>
                <w:rFonts w:ascii="ＭＳ ゴシック" w:eastAsia="ＭＳ ゴシック" w:hAnsi="ＭＳ ゴシック" w:hint="eastAsia"/>
              </w:rPr>
              <w:t>を振り返って</w:t>
            </w:r>
          </w:p>
        </w:tc>
        <w:tc>
          <w:tcPr>
            <w:tcW w:w="3364" w:type="dxa"/>
            <w:gridSpan w:val="2"/>
          </w:tcPr>
          <w:p w14:paraId="7D7BEF24" w14:textId="77777777" w:rsidR="002F5EE3" w:rsidRPr="00BF3F9E" w:rsidRDefault="002F5E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42" w:type="dxa"/>
            <w:gridSpan w:val="3"/>
            <w:vMerge/>
          </w:tcPr>
          <w:p w14:paraId="1692210F" w14:textId="77777777" w:rsidR="002F5EE3" w:rsidRDefault="002F5EE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B9388C" w14:textId="3425468E" w:rsidR="002F5EE3" w:rsidRPr="00F774CA" w:rsidRDefault="002F5EE3">
      <w:pPr>
        <w:rPr>
          <w:rFonts w:ascii="ＭＳ ゴシック" w:eastAsia="ＭＳ ゴシック" w:hAnsi="ＭＳ ゴシック"/>
        </w:rPr>
      </w:pPr>
    </w:p>
    <w:sectPr w:rsidR="002F5EE3" w:rsidRPr="00F774CA" w:rsidSect="00BF3F9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B40D" w14:textId="77777777" w:rsidR="00995956" w:rsidRDefault="00995956" w:rsidP="00FE65B5">
      <w:r>
        <w:separator/>
      </w:r>
    </w:p>
  </w:endnote>
  <w:endnote w:type="continuationSeparator" w:id="0">
    <w:p w14:paraId="6D3F76C3" w14:textId="77777777" w:rsidR="00995956" w:rsidRDefault="00995956" w:rsidP="00FE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2471" w14:textId="77777777" w:rsidR="00995956" w:rsidRDefault="00995956" w:rsidP="00FE65B5">
      <w:r>
        <w:separator/>
      </w:r>
    </w:p>
  </w:footnote>
  <w:footnote w:type="continuationSeparator" w:id="0">
    <w:p w14:paraId="4C7C60A1" w14:textId="77777777" w:rsidR="00995956" w:rsidRDefault="00995956" w:rsidP="00FE6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E3"/>
    <w:rsid w:val="001D70A5"/>
    <w:rsid w:val="00205AAF"/>
    <w:rsid w:val="002D1B84"/>
    <w:rsid w:val="002F5EE3"/>
    <w:rsid w:val="003F3246"/>
    <w:rsid w:val="0045369B"/>
    <w:rsid w:val="00585607"/>
    <w:rsid w:val="005D7A0E"/>
    <w:rsid w:val="00627DC3"/>
    <w:rsid w:val="006846F5"/>
    <w:rsid w:val="0078006C"/>
    <w:rsid w:val="009306FA"/>
    <w:rsid w:val="00995956"/>
    <w:rsid w:val="00AA4479"/>
    <w:rsid w:val="00BF3F9E"/>
    <w:rsid w:val="00CB1A92"/>
    <w:rsid w:val="00D460A2"/>
    <w:rsid w:val="00ED3AAA"/>
    <w:rsid w:val="00F774CA"/>
    <w:rsid w:val="00FA023E"/>
    <w:rsid w:val="00FA289C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D40E8C"/>
  <w15:chartTrackingRefBased/>
  <w15:docId w15:val="{F0068DEB-1412-4D7E-BD73-0A315245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5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5B5"/>
  </w:style>
  <w:style w:type="paragraph" w:styleId="a6">
    <w:name w:val="footer"/>
    <w:basedOn w:val="a"/>
    <w:link w:val="a7"/>
    <w:uiPriority w:val="99"/>
    <w:unhideWhenUsed/>
    <w:rsid w:val="00FE6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小野原　雅啓</dc:creator>
  <cp:keywords/>
  <dc:description/>
  <cp:lastModifiedBy>オノハラ　マサヒロ</cp:lastModifiedBy>
  <cp:revision>4</cp:revision>
  <dcterms:created xsi:type="dcterms:W3CDTF">2025-06-23T01:09:00Z</dcterms:created>
  <dcterms:modified xsi:type="dcterms:W3CDTF">2026-05-28T07:14:00Z</dcterms:modified>
</cp:coreProperties>
</file>